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1EA" w:rsidRPr="00C21878" w:rsidRDefault="00EA11EA" w:rsidP="00EA11EA">
      <w:pPr>
        <w:widowControl/>
        <w:shd w:val="clear" w:color="auto" w:fill="FFFFFF"/>
        <w:spacing w:line="560" w:lineRule="exact"/>
        <w:rPr>
          <w:rFonts w:ascii="黑体" w:eastAsia="黑体" w:hAnsi="黑体" w:cs="Times New Roman"/>
          <w:b/>
          <w:bCs/>
          <w:color w:val="333333"/>
          <w:kern w:val="0"/>
          <w:sz w:val="32"/>
          <w:szCs w:val="32"/>
        </w:rPr>
      </w:pPr>
    </w:p>
    <w:p w:rsidR="00EA11EA" w:rsidRPr="00B44820" w:rsidRDefault="00EA11EA" w:rsidP="00C21878">
      <w:pPr>
        <w:widowControl/>
        <w:shd w:val="clear" w:color="auto" w:fill="FFFFFF"/>
        <w:spacing w:line="800" w:lineRule="exact"/>
        <w:ind w:firstLineChars="200" w:firstLine="883"/>
        <w:jc w:val="center"/>
        <w:rPr>
          <w:rFonts w:asciiTheme="majorEastAsia" w:eastAsiaTheme="majorEastAsia" w:hAnsiTheme="majorEastAsia" w:cs="Times New Roman"/>
          <w:b/>
          <w:bCs/>
          <w:color w:val="333333"/>
          <w:kern w:val="0"/>
          <w:sz w:val="44"/>
          <w:szCs w:val="44"/>
        </w:rPr>
      </w:pPr>
      <w:r w:rsidRPr="00B44820">
        <w:rPr>
          <w:rFonts w:asciiTheme="majorEastAsia" w:eastAsiaTheme="majorEastAsia" w:hAnsiTheme="majorEastAsia" w:cs="Times New Roman" w:hint="eastAsia"/>
          <w:b/>
          <w:bCs/>
          <w:color w:val="333333"/>
          <w:kern w:val="0"/>
          <w:sz w:val="44"/>
          <w:szCs w:val="44"/>
        </w:rPr>
        <w:t>开办资金确认证明</w:t>
      </w:r>
    </w:p>
    <w:p w:rsidR="00EA11EA" w:rsidRPr="00B44820" w:rsidRDefault="00EA11EA" w:rsidP="00B44820">
      <w:pPr>
        <w:widowControl/>
        <w:shd w:val="clear" w:color="auto" w:fill="FFFFFF"/>
        <w:spacing w:line="800" w:lineRule="exact"/>
        <w:ind w:firstLineChars="200" w:firstLine="562"/>
        <w:jc w:val="center"/>
        <w:rPr>
          <w:rFonts w:ascii="仿宋_GB2312" w:eastAsia="仿宋_GB2312" w:hAnsi="宋体" w:cs="Times New Roman"/>
          <w:b/>
          <w:bCs/>
          <w:color w:val="333333"/>
          <w:kern w:val="0"/>
          <w:sz w:val="28"/>
          <w:szCs w:val="32"/>
        </w:rPr>
      </w:pPr>
      <w:r w:rsidRPr="00B44820">
        <w:rPr>
          <w:rFonts w:ascii="仿宋_GB2312" w:eastAsia="仿宋_GB2312" w:hAnsi="宋体" w:cs="Times New Roman" w:hint="eastAsia"/>
          <w:b/>
          <w:bCs/>
          <w:color w:val="333333"/>
          <w:kern w:val="0"/>
          <w:sz w:val="28"/>
          <w:szCs w:val="32"/>
        </w:rPr>
        <w:t>（设立登记模板）</w:t>
      </w:r>
    </w:p>
    <w:p w:rsidR="00EA11EA" w:rsidRPr="00C21878" w:rsidRDefault="00EA11EA" w:rsidP="00C21878">
      <w:pPr>
        <w:widowControl/>
        <w:shd w:val="clear" w:color="auto" w:fill="FFFFFF"/>
        <w:spacing w:line="560" w:lineRule="exact"/>
        <w:rPr>
          <w:rFonts w:ascii="黑体" w:eastAsia="黑体" w:hAnsi="黑体" w:cs="Times New Roman"/>
          <w:b/>
          <w:bCs/>
          <w:color w:val="333333"/>
          <w:kern w:val="0"/>
          <w:sz w:val="32"/>
          <w:szCs w:val="32"/>
        </w:rPr>
      </w:pPr>
      <w:r w:rsidRPr="00C21878">
        <w:rPr>
          <w:rFonts w:ascii="黑体" w:eastAsia="黑体" w:hAnsi="黑体" w:cs="Times New Roman" w:hint="eastAsia"/>
          <w:b/>
          <w:bCs/>
          <w:color w:val="333333"/>
          <w:kern w:val="0"/>
          <w:sz w:val="32"/>
          <w:szCs w:val="32"/>
        </w:rPr>
        <w:t> </w:t>
      </w:r>
    </w:p>
    <w:p w:rsidR="00EA11EA" w:rsidRPr="00C21878" w:rsidRDefault="00EA11EA" w:rsidP="00C21878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</w:pPr>
      <w:r w:rsidRPr="00C2187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呼和浩特市事业单位登记管理局：</w:t>
      </w:r>
    </w:p>
    <w:p w:rsidR="00EA11EA" w:rsidRPr="00C21878" w:rsidRDefault="00EA11EA" w:rsidP="00C21878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</w:pPr>
      <w:r w:rsidRPr="00C2187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由</w:t>
      </w:r>
      <w:r w:rsidR="00C21878" w:rsidRPr="006B4302"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  <w:u w:val="single"/>
        </w:rPr>
        <w:t>   </w:t>
      </w:r>
      <w:r w:rsidR="00C21878"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  <w:u w:val="single"/>
        </w:rPr>
        <w:t xml:space="preserve">      </w:t>
      </w:r>
      <w:r w:rsidRPr="00C2187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（举办单位名称）举办的</w:t>
      </w:r>
      <w:r w:rsidR="00C21878" w:rsidRPr="006B4302"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  <w:u w:val="single"/>
        </w:rPr>
        <w:t>   </w:t>
      </w:r>
      <w:r w:rsidR="00C21878"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  <w:u w:val="single"/>
        </w:rPr>
        <w:t xml:space="preserve">      </w:t>
      </w:r>
      <w:r w:rsidRPr="00C2187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 </w:t>
      </w:r>
      <w:r w:rsidRPr="00C2187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（事业单位名称）可用于事业单位法人登记的开办资金为</w:t>
      </w:r>
      <w:r w:rsidRPr="00B44820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  <w:u w:val="single"/>
        </w:rPr>
        <w:t>   </w:t>
      </w:r>
      <w:r w:rsidR="00B44820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  <w:u w:val="single"/>
        </w:rPr>
        <w:t xml:space="preserve"> </w:t>
      </w:r>
      <w:bookmarkStart w:id="0" w:name="_GoBack"/>
      <w:bookmarkEnd w:id="0"/>
      <w:r w:rsidRPr="00B44820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  <w:u w:val="single"/>
        </w:rPr>
        <w:t> </w:t>
      </w:r>
      <w:r w:rsidRPr="00C2187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万元。（说明固定资产和流动资产情况）</w:t>
      </w:r>
    </w:p>
    <w:p w:rsidR="00EA11EA" w:rsidRPr="00C21878" w:rsidRDefault="00EA11EA" w:rsidP="00C21878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</w:pPr>
      <w:r w:rsidRPr="00C2187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 </w:t>
      </w:r>
    </w:p>
    <w:p w:rsidR="00C21878" w:rsidRDefault="00EA11EA" w:rsidP="00C21878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</w:pPr>
      <w:r w:rsidRPr="00C2187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 xml:space="preserve">　　</w:t>
      </w:r>
      <w:r w:rsidRPr="00C2187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                                            </w:t>
      </w:r>
      <w:r w:rsidRPr="00C2187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 xml:space="preserve"> </w:t>
      </w:r>
      <w:r w:rsidRPr="00C2187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    </w:t>
      </w:r>
    </w:p>
    <w:p w:rsidR="00C21878" w:rsidRDefault="00C21878" w:rsidP="00C21878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</w:pPr>
    </w:p>
    <w:p w:rsidR="00EA11EA" w:rsidRPr="00C21878" w:rsidRDefault="00EA11EA" w:rsidP="00C21878">
      <w:pPr>
        <w:widowControl/>
        <w:shd w:val="clear" w:color="auto" w:fill="FFFFFF"/>
        <w:spacing w:line="560" w:lineRule="exact"/>
        <w:ind w:firstLineChars="1400" w:firstLine="4480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</w:pPr>
      <w:r w:rsidRPr="00C2187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 </w:t>
      </w:r>
      <w:r w:rsidRPr="00C2187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单位</w:t>
      </w:r>
      <w:r w:rsidRPr="00C2187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 </w:t>
      </w:r>
      <w:r w:rsidRPr="00C2187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(举办单位公章)</w:t>
      </w:r>
    </w:p>
    <w:p w:rsidR="00EA11EA" w:rsidRPr="00C21878" w:rsidRDefault="00EA11EA" w:rsidP="00C21878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</w:pPr>
      <w:r w:rsidRPr="00C2187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 xml:space="preserve">　　</w:t>
      </w:r>
      <w:r w:rsidRPr="00C2187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                    </w:t>
      </w:r>
      <w:r w:rsidRPr="00C2187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 xml:space="preserve"> </w:t>
      </w:r>
      <w:r w:rsidRPr="00C2187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       </w:t>
      </w:r>
      <w:r w:rsidR="00C2187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                          </w:t>
      </w:r>
      <w:r w:rsidRPr="00C2187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 </w:t>
      </w:r>
      <w:r w:rsidRPr="00C2187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X年X月X日</w:t>
      </w:r>
    </w:p>
    <w:p w:rsidR="00A24089" w:rsidRPr="00C21878" w:rsidRDefault="00A24089" w:rsidP="00C21878">
      <w:pPr>
        <w:widowControl/>
        <w:shd w:val="clear" w:color="auto" w:fill="FFFFFF"/>
        <w:spacing w:line="560" w:lineRule="exact"/>
        <w:rPr>
          <w:rFonts w:ascii="黑体" w:eastAsia="黑体" w:hAnsi="黑体" w:cs="Times New Roman"/>
          <w:b/>
          <w:bCs/>
          <w:color w:val="333333"/>
          <w:kern w:val="0"/>
          <w:sz w:val="32"/>
          <w:szCs w:val="32"/>
        </w:rPr>
      </w:pPr>
    </w:p>
    <w:sectPr w:rsidR="00A24089" w:rsidRPr="00C21878" w:rsidSect="00C17C2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16D"/>
    <w:rsid w:val="003B4584"/>
    <w:rsid w:val="008E716D"/>
    <w:rsid w:val="00A24089"/>
    <w:rsid w:val="00B44820"/>
    <w:rsid w:val="00C17C2C"/>
    <w:rsid w:val="00C21878"/>
    <w:rsid w:val="00EA11EA"/>
    <w:rsid w:val="00FD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1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1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hongxia</dc:creator>
  <cp:keywords/>
  <dc:description/>
  <cp:lastModifiedBy>hongxia</cp:lastModifiedBy>
  <cp:revision>7</cp:revision>
  <dcterms:created xsi:type="dcterms:W3CDTF">2026-04-20T01:56:00Z</dcterms:created>
  <dcterms:modified xsi:type="dcterms:W3CDTF">2026-04-24T05:51:00Z</dcterms:modified>
</cp:coreProperties>
</file>